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4F" w:rsidRDefault="009C3C11" w:rsidP="00BA29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C3C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Сценарий </w:t>
      </w:r>
      <w:r w:rsidR="00BA294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внеклассного события</w:t>
      </w:r>
    </w:p>
    <w:p w:rsidR="009C3C11" w:rsidRDefault="009C3C11" w:rsidP="00BA29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C3C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«Чувствами людей умейте дорожить»</w:t>
      </w:r>
    </w:p>
    <w:p w:rsidR="00BA294F" w:rsidRDefault="00BA294F" w:rsidP="00BA29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E1CED" w:rsidRDefault="00BA294F" w:rsidP="00BA294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Составитель</w:t>
      </w:r>
      <w:r w:rsidR="009E1CE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: </w:t>
      </w:r>
    </w:p>
    <w:p w:rsidR="009E1CED" w:rsidRDefault="009E1CED" w:rsidP="00BA294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Гайнутдинова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Оксана Валерьевна,</w:t>
      </w:r>
    </w:p>
    <w:p w:rsidR="009E1CED" w:rsidRDefault="00BA294F" w:rsidP="00BA294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</w:t>
      </w:r>
      <w:r w:rsidR="009E1CE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читель истории К</w:t>
      </w:r>
      <w:r w:rsidR="004B78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ГБОУ ХК ЦППСМП</w:t>
      </w:r>
    </w:p>
    <w:p w:rsidR="00DA519F" w:rsidRPr="00BA294F" w:rsidRDefault="00BA294F" w:rsidP="004523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</w:t>
      </w:r>
      <w:r w:rsidR="00DA519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 Хабаровск</w:t>
      </w:r>
      <w:bookmarkStart w:id="0" w:name="_GoBack"/>
      <w:bookmarkEnd w:id="0"/>
    </w:p>
    <w:p w:rsidR="00DA519F" w:rsidRPr="00BA294F" w:rsidRDefault="00DA519F" w:rsidP="004B7828">
      <w:pPr>
        <w:spacing w:after="0" w:line="42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D2A88" w:rsidRPr="00BA294F" w:rsidRDefault="001D2A88" w:rsidP="00501881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"Счастливый принц"</w:t>
      </w:r>
    </w:p>
    <w:p w:rsidR="001D2A88" w:rsidRPr="00BA294F" w:rsidRDefault="001D2A88" w:rsidP="00BA29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(инсценировка одноимённой сказки в 1 действии и 10 картинах)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C3C11" w:rsidRPr="00BA294F" w:rsidRDefault="009C3C11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ectPr w:rsidR="009C3C11" w:rsidRPr="00BA294F" w:rsidSect="005978BE">
          <w:headerReference w:type="default" r:id="rId7"/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Действующие лица</w:t>
      </w:r>
      <w:r w:rsidRPr="00BA2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СЧАСТЛИВЫЙ ПРИНЦ, золотая статуя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ЛАСТОЧКА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ШВЕЯ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МАЛЬЧИК, её сын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</w:t>
      </w:r>
    </w:p>
    <w:p w:rsidR="00EA7555" w:rsidRPr="00BA294F" w:rsidRDefault="00EA7555" w:rsidP="00BA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88" w:rsidRPr="00BA294F" w:rsidRDefault="001D2A88" w:rsidP="00BA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ДЕВОЧКА, торгующая спичками</w:t>
      </w:r>
    </w:p>
    <w:p w:rsidR="001D2A88" w:rsidRPr="00BA294F" w:rsidRDefault="001D2A88" w:rsidP="00BA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ПОЛИЦЕЙСКИЙ</w:t>
      </w:r>
    </w:p>
    <w:p w:rsidR="001D2A88" w:rsidRPr="00BA294F" w:rsidRDefault="001D2A88" w:rsidP="00BA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НИЩЕНКА</w:t>
      </w:r>
    </w:p>
    <w:p w:rsidR="001D2A88" w:rsidRPr="00BA294F" w:rsidRDefault="001D2A88" w:rsidP="00BA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 с ребёнком</w:t>
      </w:r>
    </w:p>
    <w:p w:rsidR="001D2A88" w:rsidRPr="00BA294F" w:rsidRDefault="001D2A88" w:rsidP="00BA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Экскурсовод</w:t>
      </w:r>
    </w:p>
    <w:p w:rsidR="001D2A88" w:rsidRPr="00BA294F" w:rsidRDefault="001D2A88" w:rsidP="00BA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также – гости и жители города.</w:t>
      </w:r>
    </w:p>
    <w:p w:rsidR="009C3C11" w:rsidRPr="00BA294F" w:rsidRDefault="009C3C11" w:rsidP="00BA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C3C11" w:rsidRPr="00BA294F" w:rsidSect="009C3C11">
          <w:type w:val="continuous"/>
          <w:pgSz w:w="11906" w:h="16838"/>
          <w:pgMar w:top="709" w:right="850" w:bottom="568" w:left="1701" w:header="708" w:footer="708" w:gutter="0"/>
          <w:cols w:num="2" w:space="708"/>
          <w:docGrid w:linePitch="360"/>
        </w:sectPr>
      </w:pPr>
    </w:p>
    <w:p w:rsidR="00EA7555" w:rsidRPr="00BA294F" w:rsidRDefault="00EA7555" w:rsidP="00BA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МУЗ</w:t>
      </w:r>
      <w:r w:rsidR="00D72289"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ЫКА 1) «</w:t>
      </w:r>
      <w:r w:rsidR="00D72289"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PRISON</w:t>
      </w:r>
      <w:r w:rsidR="00D72289"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D72289" w:rsidRPr="00BA2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D72289" w:rsidRPr="00BA29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выходят на сцену замедленно, с разных сторон</w:t>
      </w:r>
    </w:p>
    <w:p w:rsidR="001D2A88" w:rsidRPr="00BA294F" w:rsidRDefault="009C3C11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ещё жизнь прекрасна тем, что можно делать  ДОБРО</w:t>
      </w:r>
    </w:p>
    <w:p w:rsidR="001D2A88" w:rsidRPr="00BA294F" w:rsidRDefault="001D2A88" w:rsidP="00501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Картина первая.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Городская площадь, на которой – её главная достопримечательность – СЧАСТЛИВЫЙ ПРИНЦ, золотая статуя, стоящая на постаменте. ПРОФЕССОР ЭСТЕТИКИ ведёт экскурсию (среди гостей могут быть и все действующие лица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ПРОФЕССОР.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господа, дорогие гости, мы с вами находимся на центральной площади нашего славного города, где находится самая главная его достопримечательность – статуя Счастливого Принца, которая сверху донизу покрыта листочками чистого золота! Вместо глаз у него – сапфиры, а на рукоятке шпаги – крупный рубин.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ДЕВУШКА.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 прекрасен!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СОВЕТНИК.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бесполезен, флюгер был бы здесь куда полезнее!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ЮНОША.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 Принц, да ещё и Счастливый?</w:t>
      </w:r>
    </w:p>
    <w:p w:rsidR="00501881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ПРОФЕССОР.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легенда. Жил когда-то некий Принц во дворце Беззаботности, куда скорби и прочим бедам вход был запрещён. Дворец окружала высокая стена, и Принц даже не догадывался, что существует другой мир, где страдают, болеют, голодают и нищенствуют. Он целыми днями забавлялся в саду с друзьями, а вечером танцевал в роскошном зале с первыми красавицами королевства. Принц наслаждался жизнью и был счастлив, если только счастье – в наслаждениях.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ПОЭТ.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рад, что на свете нашёлся хоть один счастливец!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ПРОФЕССОР.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Принц жил, так и умер. И тогда жители города изваяли эту золотую статую, как мечту, о которой грезит каждый смертный.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ДЕВОЧКА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(восхищённо)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совсем, как ангел!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ПОЛИЦЕЙСКИЙ.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говори ерунды! Ангелов нет и быть не может!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БЛИЗНЕЦЫ.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вот, есть!.. И мы видели их во сне!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МАЛЬЧИК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наверх)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Смотрите, смотрите – Ласточка!.. Кружит и кружит вокруг Принца!..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ШВЕЯ.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Наверное, отстала от стаи, и теперь ищет укрытие от непогоды.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ПРОФЕССОР.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правы. Ласточка свила гнездо у подножия памятника, и теперь беспокоится, увидев столько людей. Пойдёмте отсюда, господа, не станем её волновать.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(Все уходят)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014" w:rsidRPr="00BA294F" w:rsidRDefault="00427014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6DD" w:rsidRPr="00BA294F" w:rsidRDefault="00D72289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МУЗЫКА 2) «Красивая мелодия»</w:t>
      </w:r>
    </w:p>
    <w:p w:rsidR="001D2A88" w:rsidRPr="00BA294F" w:rsidRDefault="001D2A88" w:rsidP="00501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Картина вторая.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 же площадь. Взошла Луна. ЛАСТОЧКА сидит на пьедестале у ног СЧАСТЛИВОГО ПРИНЦА.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ЛАСТОЧКА.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Прекрасное место для ночлега, и много свежего воздуха! Как повезло, у меня золотая спальня!.. Расскажу подругам – не поверят!..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(Легла, спрятала голову под крыло).</w:t>
      </w:r>
    </w:p>
    <w:p w:rsidR="00427014" w:rsidRPr="00BA294F" w:rsidRDefault="00427014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АВТОР 1.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D2A88" w:rsidRPr="00BA2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Вдруг на неё у</w:t>
      </w:r>
      <w:r w:rsidRPr="00BA2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пала капля, ласточка вздрогнула</w:t>
      </w:r>
      <w:r w:rsidR="001D2A88"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7014" w:rsidRPr="00BA294F" w:rsidRDefault="00427014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ЛАСТОЧКА.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A88"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странно!.. На небе ни облачка, звёзды такие чистые, ясные, откуда же взяться дождю?</w:t>
      </w:r>
    </w:p>
    <w:p w:rsidR="00427014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7014" w:rsidRPr="00BA294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АВТОР 2.</w:t>
      </w:r>
      <w:r w:rsidR="00427014"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27014" w:rsidRPr="00BA2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Тут упала вторая тяжёлая капля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7014"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ЛАСТОЧКА</w:t>
      </w:r>
      <w:proofErr w:type="gramStart"/>
      <w:r w:rsidR="00427014"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безобразие?.. Какая же польза от золотой статуи, если она не способна укрыть от дождя?.. Поищу-ка я себе пристанище где-нибудь у трубы на крыше.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(Приготовилась взлететь, как упала третья капля)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7014" w:rsidRPr="00BA294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АВТОР 1.</w:t>
      </w:r>
      <w:r w:rsidR="00427014"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27014" w:rsidRPr="00BA2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Луна осветила </w:t>
      </w:r>
      <w:r w:rsidRPr="00BA2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лицо Принца, и Ласточка взглянула вверх и увидела, как слёзы катятся по его золочёным щекам.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ЛАСТОЧКА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(удивлённо)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ты такой?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Счастливый Принц.</w:t>
      </w:r>
    </w:p>
    <w:p w:rsidR="00D72289" w:rsidRPr="00BA294F" w:rsidRDefault="00D72289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89" w:rsidRPr="00BA294F" w:rsidRDefault="00D72289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МУЗЫКА  3) «</w:t>
      </w:r>
      <w:proofErr w:type="spellStart"/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trevelling</w:t>
      </w:r>
      <w:proofErr w:type="spellEnd"/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to</w:t>
      </w:r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beneval</w:t>
      </w:r>
      <w:proofErr w:type="spellEnd"/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»</w:t>
      </w:r>
    </w:p>
    <w:p w:rsidR="00D72289" w:rsidRPr="00BA294F" w:rsidRDefault="00D72289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ЛАСТОЧКА.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зачем же ты плачешь? Ты меня промочил насквозь.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я был жив, и у меня было человеческое сердце, я не знал, что такое слёзы. Потому что я жил во дворце за высокой стеною, не зная забот и горестей, и был безмерно счастлив. А когда умер, меня превратили в </w:t>
      </w:r>
      <w:proofErr w:type="spellStart"/>
      <w:r w:rsidR="00DD71FF"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серебрянную</w:t>
      </w:r>
      <w:proofErr w:type="spellEnd"/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статую и поставили здесь, наверху, так высоко, что мне видны все скорби и вся нищета моей столицы. И хотя сердце у меня теперь оловянное, я не могу удержаться от слёз.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ЛАСТОЧКА.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ком же ты льёшь слёзы сейчас?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Там, на окраине, я вижу убогий дом, возле окошка сидит молодая женщина с лицом старухи и огрубевшими, красными руками. Это Швея, пальцы у неё все исколоты, потому что она вышивает стразами шёлковое платье для любимой королевы, которое та должна надеть на бал.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ЛАСТОЧКА.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оплакиваешь Швею?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её дитя, маленького больного мальчика. У него жесточайшая лихорадка. Ласточка, маленькая Ласточка, у меня к тебе большая просьба. Не 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снесёшь ли ты этой несчастной женщине рубин из моей шпаги? Мои ноги прикованы, и я не в силах сдвинуться с места.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ЛАСТОЧКА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Прости, но меня ждут, не дождутся мои подруги в Египте. Я должна лететь.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Милая Ласточка, Останься здесь на одну только ночь и будь моей посланницей. Мальчик очень плох и может умереть. Нужно спешить выполнить его последнее желание.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ЛАСТОЧКА.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очень-то мне по сердцу мальчишки, они злы, и всегда швыряют в меня камнями. Но так и быть, я выполню твоё поручение.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Благодарю тебя, маленькая Ласточка!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Ласточка извлекла рубин из шпаги Принца и полетела с ним над городскими крышами к умирающему ребёнку.</w:t>
      </w:r>
    </w:p>
    <w:p w:rsidR="00BC66DD" w:rsidRPr="00BA294F" w:rsidRDefault="00D72289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МУЗЫКА  1) «</w:t>
      </w:r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Prison</w:t>
      </w:r>
    </w:p>
    <w:p w:rsidR="00BC66DD" w:rsidRPr="00501881" w:rsidRDefault="00BC66DD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88" w:rsidRPr="00BA294F" w:rsidRDefault="001D2A88" w:rsidP="00501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Картина третья</w:t>
      </w: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Ласточка прилетела к убогому дому, заглянула в окно. МАЛЬЧИК мечется в жару, стонет, а МАТЬ-швея, уронив голову на стол, крепко спит. Ласточка положила рубин рядом с напёрстком, а сама стала беззвучно кружиться вокруг мальчика, навевая прохладу.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МАЛЬЧИК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(очнулся)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Мама, мама!..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(Ласточка исчезает)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ШВЕЯ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(проснулась)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Что, дитятко?..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МАЛЬЧИК.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ветерок повеял, и мне стало так хорошо!.. Наверное, я скоро буду здоров.</w:t>
      </w:r>
    </w:p>
    <w:p w:rsidR="00D72289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ШВЕЯ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(увидела рубин)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Боже милостивый, какое чудо!.. Рубин!.. Откуда?!.. Не оставил нас Господь, сжалился!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(Обнимает, целует сына)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Теперь, родной мой, ты непременно поправишься!</w:t>
      </w:r>
    </w:p>
    <w:p w:rsidR="001D2A88" w:rsidRPr="00BA294F" w:rsidRDefault="00D72289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МУЗЫКА 4) «</w:t>
      </w:r>
      <w:proofErr w:type="spellStart"/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Pedggi</w:t>
      </w:r>
      <w:proofErr w:type="spellEnd"/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visits</w:t>
      </w:r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»</w:t>
      </w:r>
    </w:p>
    <w:p w:rsidR="001D2A88" w:rsidRPr="00BA294F" w:rsidRDefault="001D2A88" w:rsidP="008B1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Картина четвёртая</w:t>
      </w:r>
      <w:r w:rsidRPr="00BA29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ЛАСТОЧКА возвратилась к СЧАСТЛИВОМУ ПРИНЦУ.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 рад, что ты вернулась!.. Всё ли ты выполнила, о чём я просил?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ЛАСТОЧКА.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Разумеется, всё. Только Швея, найдя рубин, приняла это за чудо!.. А мальчик очнулся и захотел поскорее выздороветь.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тебе, маленькая Ласточка. Согласись, как приятно творить чудеса!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ЛАСТОЧКА.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Пожалуй, да. И странно, хотя на дворе стужа, мне теперь нисколько не холодно.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потому, что ты сделала доброе дело!..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ЛАСТОЧКА.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014"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это с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сейчас спокойной ночи. Завтра, на рассвете, я улетаю. Нет ли у тебя поручений в Египет?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Ласточка, дорогой мой дружок, останься ещё на один лишь денёк.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ЛАСТОЧКА.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уговаривай!.. Мои подруги меня заждались!.. Мы должны лететь в низовье Нила, где лежат гиппопотамы, а в полдень туда приходят на водопой жёлтые львы, и рёв их громче водопада!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тебя, маленькая Ласточка, сделай ещё одно доброе дело!.. Далеко за городом я вижу юношу, он склонился над бумагами. Это Поэт, 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молодой писатель, он торопится закончить свою пьесу для Директора Театра. Перед ним в стакане – увядшие фиалки, которые он мечтал подарить своей любимой в день премьеры. Но юноша слишком озяб, ибо в очаге давно догорел огонь, и от голода он вот-вот лишится чувств.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ЛАСТОЧКА.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Хорошо. Где у тебя другой рубин?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Рубинов, </w:t>
      </w:r>
      <w:proofErr w:type="gramStart"/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</w:t>
      </w:r>
      <w:proofErr w:type="gramEnd"/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больше нет. Мои глаза – это всё, что осталось. Они сделаны из редких индийских сапфиров. Достань один из них и отнеси Поэту. Он продаст камень ювелиру, купит себе еды и дров и закончит пьесу.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ЛАСТОЧКА.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Выклевать тебе глаз?!.. Я не в силах сделать это!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(Заплакала)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 мою волю, милая Ласточка!.. От этого зависит судьба талантливого юноши!..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ЛАСТОЧКА.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</w:t>
      </w:r>
      <w:proofErr w:type="gramEnd"/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по-твоему, но это – безумие!..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(Вынув сапфир, Ласточка полетела к жилищу Поэта)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289" w:rsidRPr="00BA294F" w:rsidRDefault="00D72289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6DD" w:rsidRPr="00BA294F" w:rsidRDefault="00D72289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МУЗЫКА</w:t>
      </w:r>
      <w:r w:rsidR="009E1CED"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 5)</w:t>
      </w:r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«</w:t>
      </w:r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THE</w:t>
      </w:r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HAPPY</w:t>
      </w:r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PRINCE</w:t>
      </w:r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»</w:t>
      </w:r>
    </w:p>
    <w:p w:rsidR="001D2A88" w:rsidRPr="00BA294F" w:rsidRDefault="001D2A88" w:rsidP="008B1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Картина пятая.</w:t>
      </w:r>
    </w:p>
    <w:p w:rsidR="005978BE" w:rsidRPr="00BA294F" w:rsidRDefault="005978BE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АВТОР 1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2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Поэт</w:t>
      </w:r>
      <w:r w:rsidR="001D2A88" w:rsidRPr="00BA2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сидел, закрыв лицо руками, и не слышал трепета крыльев ЛАСТОЧКИ, которая проникла в мансарду через дырявую крышу. </w:t>
      </w:r>
    </w:p>
    <w:p w:rsidR="001D2A88" w:rsidRPr="00BA294F" w:rsidRDefault="005978BE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АВТОР 2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2A88" w:rsidRPr="00BA2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Сделав круг, Ласточка к</w:t>
      </w:r>
      <w:r w:rsidRPr="00BA2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инула сапфир в стакан и села на </w:t>
      </w:r>
      <w:r w:rsidR="001D2A88" w:rsidRPr="00BA2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подоконник.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ПОЭТ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(вздрогнул от стука камня о стекло)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за звук?.. Мальчишки кинули камень?..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(Посмотрел на окно)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Слава богу, стекло цело. Стало быть, померещилось, впрочем, чему удивляться?.. Последние хлебные крошки исчезли ещё вчера, ни дров, ни спичек нет уж неделю. С мечтой придётся расстаться – реальность жестока – свою пьесу мне на сцене не увидеть</w:t>
      </w:r>
      <w:r w:rsidR="00427014"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(Взял стакан, подошёл к окну, намеревается выкинуть цветы)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Ласточка встрепенулась, замахала крыльями, запищала.</w:t>
      </w:r>
    </w:p>
    <w:p w:rsidR="00427014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ПОЭТ.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Ласточка?.. Зимой?.. Как же ты сюда попала, милая?.. Наверное, ищешь, где укрыться от стужи. Но, </w:t>
      </w:r>
      <w:r w:rsidR="00427014"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прости, ничем помочь не могу: и 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холодно, и голодно. Разве вот эти фиалки послужат тебе постелью. </w:t>
      </w:r>
      <w:proofErr w:type="gramStart"/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(Вынимает цветы, на пол падает сапфир.</w:t>
      </w:r>
      <w:proofErr w:type="gramEnd"/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Поднял)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Самоцвет?!.. Синий сапфир!.. Как он попал сюда?.. Не верю глазам своим!.. 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(Ласточка начала биться в стекло)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напугал тебя?.. Прости, милая птаха!.. Но это чудо, истинное чудо!..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(Открывает окно, Ласточка улетает)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Лети, дорогая, в тёплые края, пока крылья держат!.. Не то погибнешь здесь…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(Садится за стол, берёт перо)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я могу закончить пьесу!.. И премьера состоится!..</w:t>
      </w:r>
    </w:p>
    <w:p w:rsidR="009E1CED" w:rsidRPr="00BA294F" w:rsidRDefault="001D2A88" w:rsidP="008B1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Картина шестая.</w:t>
      </w:r>
      <w:r w:rsidR="009E1CED"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</w:p>
    <w:p w:rsidR="001D2A88" w:rsidRPr="00BA294F" w:rsidRDefault="009E1CED" w:rsidP="009E1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МУЗЫКА 6) «</w:t>
      </w:r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Rock</w:t>
      </w:r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prelude</w:t>
      </w:r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»</w:t>
      </w:r>
    </w:p>
    <w:p w:rsidR="001D2A88" w:rsidRPr="00BA294F" w:rsidRDefault="005978BE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АВТОР 1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2A88"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2A88" w:rsidRPr="00BA2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Вечером, как взошла Луна, ЛАСТОЧКА прилетела к ПРИНЦУ.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ЛАСТОЧКА.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пришла попрощаться с тобой, Счастливый Принц!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(взмолился)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Ласточка, маленькая Ласточка, не останешься ли ты до утра?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ЛАСТОЧКА.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зима, и скоро снег покроет всю землю. А в Египте солнце согревает зелёные листья пальм, и мои подруги вьют уже гнёзда, а белые и розовые голуби смотрят на них и воркуют. Милый Принц, я не могу 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остаться, но я тебя никогда не забуду и, когда придёт весна, я принесу тебе из Египта два драгоценных камня вместо тех, что ты отдал попавшим в беду людям.  Будет у тебя рубин, краснее, чем красная роза, и сапфир – голубей морской волны.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(тяжело вздохнул)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Внизу, на площади, стоит маленькая девочка, которая торговала спичками. Она нечаянно уронила их в канаву, они испортились, и отец её просто убьёт, если она вернётся домой без денег. У девочки нет ни чулок, ни башмаков, и голова её непокрыта. Так что…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ЛАСТОЧКА.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Знаю, что ты сейчас скажешь. Я не могу выклевать твой второй глаз, ведь ты будешь совсем слепой!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могу допустить, чтобы это безвинное существо погибло от рук дикаря!.. Умоляю тебя – исполни волю мою, милая Ласточка!..</w:t>
      </w:r>
    </w:p>
    <w:p w:rsidR="001D2A88" w:rsidRPr="00BA294F" w:rsidRDefault="005978BE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АВТОР 2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D2A88"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2A88" w:rsidRPr="00BA2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Ласточка исполнила просьбу-мольбу Счастливого Принца и, подлетев к ДЕВОЧКЕ, стала кружиться вокруг неё.</w:t>
      </w:r>
    </w:p>
    <w:p w:rsidR="009E1CED" w:rsidRPr="00BA294F" w:rsidRDefault="009E1CED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МУЗЫКА 7) «</w:t>
      </w:r>
      <w:proofErr w:type="spellStart"/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Bosie</w:t>
      </w:r>
      <w:proofErr w:type="spellEnd"/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Arrives</w:t>
      </w:r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»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ДЕВОЧКА </w:t>
      </w:r>
      <w:r w:rsidRPr="00BA294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(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обратила внимание на птицу)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Ласточка, почему ты летаешь вокруг меня?.. Ты, наверное, очень хочешь кушать?.. Но мне нечем угостить тебя!.. Не веришь?..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(Протягивает руки)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Видишь, в руках ничего нет...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(Ласточка тут же уронила ей в руку чудесный сапфир)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Ой, какое красивое стёклышко!.. Спасибо, Ласточка!.. Я покажу его батюшке, вдруг оно понравится ему, и тогда он не станет ругать меня и наказывать за испорченные спички?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(Смеясь, убегает)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Ласточка поднялась к Счастливому Принцу.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ЛАСТОЧКА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Всё слышал?..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Видишь, как правильно мы с тобой поступили. Девочка счастлива, а главное, будет жива и здорова, а </w:t>
      </w:r>
      <w:proofErr w:type="gramStart"/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вскорости</w:t>
      </w:r>
      <w:proofErr w:type="gramEnd"/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превратится в прелестную девушку – время летит быстро!.. А теперь лети, маленькая Ласточка в тёплые края, и спасибо тебе за всё!</w:t>
      </w:r>
    </w:p>
    <w:p w:rsidR="009E1CED" w:rsidRPr="00BA294F" w:rsidRDefault="001D2A88" w:rsidP="009E1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ЛАСТОЧКА.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теперь, когда ты слепой, я останусь с тобой навеки!..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(Она свернулась у его ног и уснула)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1CED"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МУЗЫКА 7) «</w:t>
      </w:r>
      <w:proofErr w:type="spellStart"/>
      <w:r w:rsidR="009E1CED"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Bosie</w:t>
      </w:r>
      <w:proofErr w:type="spellEnd"/>
      <w:r w:rsidR="009E1CED"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="009E1CED"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Arrives</w:t>
      </w:r>
      <w:r w:rsidR="009E1CED"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»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Милая Ласточка, самое загадочное в мире, это – людские страдания. Откуда они берутся, и как их облегчить, – вот что тревожит душу и сердце. Поэтому прошу тебя, облети мой город и расскажи обо всём, что увидишь.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ЛАСТОЧКА.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жди меня к вечеру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(Улетает)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6DD" w:rsidRPr="00BA294F" w:rsidRDefault="00BC66DD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CED" w:rsidRPr="00BA294F" w:rsidRDefault="009E1CED" w:rsidP="009E1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Картина седьмая.</w:t>
      </w:r>
    </w:p>
    <w:p w:rsidR="001D2A88" w:rsidRPr="00BA294F" w:rsidRDefault="001D2A88" w:rsidP="00A26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Городские улицы, по которым пролетает ЛАСТОЧКА, чтобы рассказать Принцу, что увидела.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7014" w:rsidRPr="00BA294F" w:rsidRDefault="00427014" w:rsidP="00A26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АВТОР 2. 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одна из историй, которые увидела ласточка.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2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Сценка </w:t>
      </w:r>
      <w:r w:rsidR="00427014" w:rsidRPr="00BA2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Возле Храма сидит НИЩЕНКА, на груди – табличка «Подайте на хлеб, Христа ради!», в руках – коробочка для монет. ПОЛИЦЕЙСКИЙ наблюдает, как прохожие кидают старушке мелочь, она крестится и благодарит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CED" w:rsidRPr="00BA294F" w:rsidRDefault="009E1CED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МУЗЫКА</w:t>
      </w:r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 xml:space="preserve"> 8) «Petra It is finished»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ПОЛИЦЕЙСКИЙ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Ну, что, </w:t>
      </w:r>
      <w:proofErr w:type="gramStart"/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 насобирала?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НИЩЕНКА.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Всё, что в коробочке, едва на малый хлебец наберу.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ПОЛИЦЕЙСКИЙ. 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по карманам пошарить?..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(Забирает содержимое коробочки)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НИЩЕНКА.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Побойся Бога, служивый, обижаешь </w:t>
      </w:r>
      <w:proofErr w:type="gramStart"/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бесприютную</w:t>
      </w:r>
      <w:proofErr w:type="gramEnd"/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!..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ПОЛИЦЕЙСКИЙ.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 вас, </w:t>
      </w:r>
      <w:proofErr w:type="gramStart"/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побирушек</w:t>
      </w:r>
      <w:proofErr w:type="gramEnd"/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!.. Уноси ноги, не то в холодную посажу!..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НИЩЕНКА.</w:t>
      </w:r>
      <w:r w:rsidR="00427014"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Креста на тебе нет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!..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(Уходит)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ПОЛИЦЕЙСКИЙ.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он мне не к чему.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(Посвистывая, уходит)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Взошла Луна, ЛАСТОЧКА возле ПРИНЦА.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ЛАСТОЧКА.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вот, всё тебе рассказала. Грустная картина, Принц, </w:t>
      </w:r>
      <w:proofErr w:type="gramStart"/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счастливых</w:t>
      </w:r>
      <w:proofErr w:type="gramEnd"/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видела. Всюду нищета, нужда, беда, беспросветность…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(задумчиво)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Делай, что можешь, и пусть будет, что будет… Ласточка, сними золото с меня, листок за листком и раздай его бедным. Конечно, это крохи, но хотя бы немного поможет несчастным пережить холодную зиму…  </w:t>
      </w:r>
    </w:p>
    <w:p w:rsidR="001D2A88" w:rsidRPr="00BA294F" w:rsidRDefault="001D2A88" w:rsidP="009E1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Картина </w:t>
      </w:r>
      <w:r w:rsidR="009E1CED" w:rsidRPr="00BA29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восьмая</w:t>
      </w:r>
      <w:r w:rsidRPr="00BA29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9E1CED" w:rsidRPr="00BA294F" w:rsidRDefault="009E1CED" w:rsidP="009E1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МУЗЫКА</w:t>
      </w:r>
      <w:proofErr w:type="gramStart"/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9</w:t>
      </w:r>
      <w:proofErr w:type="gramEnd"/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) «</w:t>
      </w:r>
      <w:proofErr w:type="spellStart"/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Volkano</w:t>
      </w:r>
      <w:proofErr w:type="spellEnd"/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U</w:t>
      </w:r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»</w:t>
      </w:r>
    </w:p>
    <w:p w:rsidR="00A26B3B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6B3B"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АВТОР 1.</w:t>
      </w:r>
      <w:r w:rsidR="00A26B3B"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Всю неделю ЛАСТОЧКА трудилась – снимала золотые пластины и раздавала бедным.</w:t>
      </w:r>
    </w:p>
    <w:p w:rsidR="001D2A88" w:rsidRPr="00BA294F" w:rsidRDefault="00A26B3B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АВТОР 2.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A88" w:rsidRPr="00BA29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СЧАСТЛИВЫЙ ПРИНЦ сделался тусклым и серым.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ЛАСТОЧКА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(устало)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Ну, вот, Принц, неделя прошла, – я раздала все, до </w:t>
      </w:r>
      <w:proofErr w:type="gramStart"/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proofErr w:type="gramEnd"/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твои золотые листочки. Больше всего радуются дети. У них порозовели щеки, и они снова начали играть и смеяться, как и положено в этом возрасте. Впрочем, возможно, это заслуга зимы: выпал снег, а за ним явился и мороз.</w:t>
      </w:r>
    </w:p>
    <w:p w:rsidR="001D2A88" w:rsidRPr="00BA294F" w:rsidRDefault="001D2A88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ПРИНЦ.</w:t>
      </w: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маленькая Ласточка, ты сделала великое дело, и я по-настоящему счастлив!..</w:t>
      </w:r>
    </w:p>
    <w:p w:rsidR="00DD71FF" w:rsidRPr="00BA294F" w:rsidRDefault="00DD71FF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FF" w:rsidRPr="00BA294F" w:rsidRDefault="00DD71FF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FF" w:rsidRPr="00BA294F" w:rsidRDefault="00DD71FF" w:rsidP="001D2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B79" w:rsidRPr="00BA294F" w:rsidRDefault="001D2A88" w:rsidP="00D87B79">
      <w:pPr>
        <w:pStyle w:val="ab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7B79"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УЛЫБНИСЬ, если дождь за окном не кончается.</w:t>
      </w:r>
    </w:p>
    <w:p w:rsidR="00D87B79" w:rsidRPr="00BA294F" w:rsidRDefault="00D87B79" w:rsidP="00D87B79">
      <w:pPr>
        <w:pStyle w:val="ab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УЛЫБНИСЬ, если что-то не получается.</w:t>
      </w:r>
    </w:p>
    <w:p w:rsidR="00D87B79" w:rsidRPr="00BA294F" w:rsidRDefault="00D87B79" w:rsidP="00D87B79">
      <w:pPr>
        <w:pStyle w:val="ab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УЛЫБНИСЬ, если счастье за тучами спряталось.</w:t>
      </w:r>
    </w:p>
    <w:p w:rsidR="00D87B79" w:rsidRPr="00BA294F" w:rsidRDefault="00D87B79" w:rsidP="00D87B79">
      <w:pPr>
        <w:pStyle w:val="ab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УЛЫБНИСЬ, если даже душа поцарапалась.</w:t>
      </w:r>
    </w:p>
    <w:p w:rsidR="00D87B79" w:rsidRPr="00BA294F" w:rsidRDefault="00D87B79" w:rsidP="00D87B79">
      <w:pPr>
        <w:pStyle w:val="ab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УЛЫБНИСЬ, и увидишь, тогда все изменится.</w:t>
      </w:r>
    </w:p>
    <w:p w:rsidR="00D87B79" w:rsidRPr="00BA294F" w:rsidRDefault="00D87B79" w:rsidP="00D87B79">
      <w:pPr>
        <w:pStyle w:val="ab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УЛЫБНИСЬ, и дождь пройдет, и земля в зелень оденется.</w:t>
      </w:r>
    </w:p>
    <w:p w:rsidR="00D87B79" w:rsidRPr="00BA294F" w:rsidRDefault="00D87B79" w:rsidP="00D87B79">
      <w:pPr>
        <w:pStyle w:val="ab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УЛЫБНИСЬ, и печаль стороной пройдет.</w:t>
      </w:r>
    </w:p>
    <w:p w:rsidR="00BB5812" w:rsidRPr="00BA294F" w:rsidRDefault="00D87B79" w:rsidP="00BB5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A29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УЛЫБНИСЬ, и душа расцветёт.</w:t>
      </w:r>
      <w:r w:rsidR="00BB5812" w:rsidRPr="00BA2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D87B79" w:rsidRPr="00BA294F" w:rsidRDefault="009E1CED" w:rsidP="00D87B79">
      <w:pPr>
        <w:pStyle w:val="ab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МУЗЫКА</w:t>
      </w:r>
      <w:proofErr w:type="gramStart"/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9</w:t>
      </w:r>
      <w:proofErr w:type="gramEnd"/>
      <w:r w:rsidRPr="00BA29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) «твори добро»</w:t>
      </w:r>
    </w:p>
    <w:p w:rsidR="00E66234" w:rsidRPr="00BA294F" w:rsidRDefault="00E66234" w:rsidP="00E66234">
      <w:pPr>
        <w:pStyle w:val="ab"/>
        <w:rPr>
          <w:rFonts w:ascii="Times New Roman" w:hAnsi="Times New Roman" w:cs="Times New Roman"/>
          <w:sz w:val="28"/>
          <w:szCs w:val="28"/>
        </w:rPr>
      </w:pPr>
      <w:r w:rsidRPr="00BA294F">
        <w:rPr>
          <w:rFonts w:ascii="Times New Roman" w:hAnsi="Times New Roman" w:cs="Times New Roman"/>
          <w:sz w:val="28"/>
          <w:szCs w:val="28"/>
        </w:rPr>
        <w:t xml:space="preserve">Руки твои сильные, ты защити </w:t>
      </w:r>
      <w:proofErr w:type="gramStart"/>
      <w:r w:rsidRPr="00BA294F">
        <w:rPr>
          <w:rFonts w:ascii="Times New Roman" w:hAnsi="Times New Roman" w:cs="Times New Roman"/>
          <w:sz w:val="28"/>
          <w:szCs w:val="28"/>
        </w:rPr>
        <w:t>слабого</w:t>
      </w:r>
      <w:proofErr w:type="gramEnd"/>
      <w:r w:rsidRPr="00BA294F">
        <w:rPr>
          <w:rFonts w:ascii="Times New Roman" w:hAnsi="Times New Roman" w:cs="Times New Roman"/>
          <w:sz w:val="28"/>
          <w:szCs w:val="28"/>
        </w:rPr>
        <w:t>,</w:t>
      </w:r>
    </w:p>
    <w:p w:rsidR="00E66234" w:rsidRPr="00BA294F" w:rsidRDefault="00E66234" w:rsidP="00E66234">
      <w:pPr>
        <w:pStyle w:val="ab"/>
        <w:rPr>
          <w:rFonts w:ascii="Times New Roman" w:hAnsi="Times New Roman" w:cs="Times New Roman"/>
          <w:sz w:val="28"/>
          <w:szCs w:val="28"/>
        </w:rPr>
      </w:pPr>
      <w:r w:rsidRPr="00BA294F">
        <w:rPr>
          <w:rFonts w:ascii="Times New Roman" w:hAnsi="Times New Roman" w:cs="Times New Roman"/>
          <w:sz w:val="28"/>
          <w:szCs w:val="28"/>
        </w:rPr>
        <w:t xml:space="preserve">Мысли твои верные, ты помоги  </w:t>
      </w:r>
      <w:proofErr w:type="gramStart"/>
      <w:r w:rsidRPr="00BA294F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</w:p>
    <w:p w:rsidR="00E66234" w:rsidRPr="00BA294F" w:rsidRDefault="00E66234" w:rsidP="00E66234">
      <w:pPr>
        <w:pStyle w:val="ab"/>
        <w:rPr>
          <w:rFonts w:ascii="Times New Roman" w:hAnsi="Times New Roman" w:cs="Times New Roman"/>
          <w:sz w:val="28"/>
          <w:szCs w:val="28"/>
        </w:rPr>
      </w:pPr>
      <w:r w:rsidRPr="00BA294F">
        <w:rPr>
          <w:rFonts w:ascii="Times New Roman" w:hAnsi="Times New Roman" w:cs="Times New Roman"/>
          <w:sz w:val="28"/>
          <w:szCs w:val="28"/>
        </w:rPr>
        <w:t>Глаза твои, твоя душа   добрая и чистая</w:t>
      </w:r>
    </w:p>
    <w:p w:rsidR="00E66234" w:rsidRPr="00BA294F" w:rsidRDefault="00E66234" w:rsidP="00E66234">
      <w:pPr>
        <w:pStyle w:val="ab"/>
        <w:rPr>
          <w:rFonts w:ascii="Times New Roman" w:hAnsi="Times New Roman" w:cs="Times New Roman"/>
          <w:sz w:val="28"/>
          <w:szCs w:val="28"/>
        </w:rPr>
      </w:pPr>
      <w:r w:rsidRPr="00BA294F">
        <w:rPr>
          <w:rFonts w:ascii="Times New Roman" w:hAnsi="Times New Roman" w:cs="Times New Roman"/>
          <w:sz w:val="28"/>
          <w:szCs w:val="28"/>
        </w:rPr>
        <w:t>Дари ее тому, кому трудно одному.</w:t>
      </w:r>
    </w:p>
    <w:p w:rsidR="00E66234" w:rsidRPr="00BA294F" w:rsidRDefault="00E66234" w:rsidP="00E6623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66234" w:rsidRPr="00BA294F" w:rsidRDefault="00E66234" w:rsidP="00E66234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 w:rsidRPr="00BA294F">
        <w:rPr>
          <w:rFonts w:ascii="Times New Roman" w:hAnsi="Times New Roman" w:cs="Times New Roman"/>
          <w:i/>
          <w:sz w:val="28"/>
          <w:szCs w:val="28"/>
        </w:rPr>
        <w:t>П-в: Твори добро на всей Земле</w:t>
      </w:r>
    </w:p>
    <w:p w:rsidR="00E66234" w:rsidRPr="00BA294F" w:rsidRDefault="00E66234" w:rsidP="00E66234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 w:rsidRPr="00BA294F">
        <w:rPr>
          <w:rFonts w:ascii="Times New Roman" w:hAnsi="Times New Roman" w:cs="Times New Roman"/>
          <w:i/>
          <w:sz w:val="28"/>
          <w:szCs w:val="28"/>
        </w:rPr>
        <w:lastRenderedPageBreak/>
        <w:t>Твори добро другим в награду</w:t>
      </w:r>
    </w:p>
    <w:p w:rsidR="00E66234" w:rsidRPr="00BA294F" w:rsidRDefault="00E66234" w:rsidP="00E66234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 w:rsidRPr="00BA294F">
        <w:rPr>
          <w:rFonts w:ascii="Times New Roman" w:hAnsi="Times New Roman" w:cs="Times New Roman"/>
          <w:i/>
          <w:sz w:val="28"/>
          <w:szCs w:val="28"/>
        </w:rPr>
        <w:t xml:space="preserve">Не за красивое -  спасибо, </w:t>
      </w:r>
    </w:p>
    <w:p w:rsidR="00E66234" w:rsidRPr="00BA294F" w:rsidRDefault="00E66234" w:rsidP="00E66234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 w:rsidRPr="00BA294F">
        <w:rPr>
          <w:rFonts w:ascii="Times New Roman" w:hAnsi="Times New Roman" w:cs="Times New Roman"/>
          <w:i/>
          <w:sz w:val="28"/>
          <w:szCs w:val="28"/>
        </w:rPr>
        <w:t>А просто всем, кто будет рядом.</w:t>
      </w:r>
    </w:p>
    <w:p w:rsidR="00E66234" w:rsidRPr="00BA294F" w:rsidRDefault="00E66234" w:rsidP="00E6623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66234" w:rsidRPr="00BA294F" w:rsidRDefault="00E66234" w:rsidP="00E66234">
      <w:pPr>
        <w:pStyle w:val="ab"/>
        <w:rPr>
          <w:rFonts w:ascii="Times New Roman" w:hAnsi="Times New Roman" w:cs="Times New Roman"/>
          <w:sz w:val="28"/>
          <w:szCs w:val="28"/>
        </w:rPr>
      </w:pPr>
      <w:r w:rsidRPr="00BA294F">
        <w:rPr>
          <w:rFonts w:ascii="Times New Roman" w:hAnsi="Times New Roman" w:cs="Times New Roman"/>
          <w:sz w:val="28"/>
          <w:szCs w:val="28"/>
        </w:rPr>
        <w:t>В нашем большом городе,</w:t>
      </w:r>
    </w:p>
    <w:p w:rsidR="00E66234" w:rsidRPr="00BA294F" w:rsidRDefault="00E66234" w:rsidP="00E66234">
      <w:pPr>
        <w:pStyle w:val="ab"/>
        <w:rPr>
          <w:rFonts w:ascii="Times New Roman" w:hAnsi="Times New Roman" w:cs="Times New Roman"/>
          <w:sz w:val="28"/>
          <w:szCs w:val="28"/>
        </w:rPr>
      </w:pPr>
      <w:r w:rsidRPr="00BA294F">
        <w:rPr>
          <w:rFonts w:ascii="Times New Roman" w:hAnsi="Times New Roman" w:cs="Times New Roman"/>
          <w:sz w:val="28"/>
          <w:szCs w:val="28"/>
        </w:rPr>
        <w:t>Люди живут разные,</w:t>
      </w:r>
    </w:p>
    <w:p w:rsidR="00E66234" w:rsidRPr="00BA294F" w:rsidRDefault="00E66234" w:rsidP="00E66234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BA294F"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 w:rsidRPr="00BA294F">
        <w:rPr>
          <w:rFonts w:ascii="Times New Roman" w:hAnsi="Times New Roman" w:cs="Times New Roman"/>
          <w:sz w:val="28"/>
          <w:szCs w:val="28"/>
        </w:rPr>
        <w:t xml:space="preserve"> и щедрых на Земле </w:t>
      </w:r>
    </w:p>
    <w:p w:rsidR="00E66234" w:rsidRPr="00BA294F" w:rsidRDefault="00E66234" w:rsidP="00E66234">
      <w:pPr>
        <w:pStyle w:val="ab"/>
        <w:rPr>
          <w:rFonts w:ascii="Times New Roman" w:hAnsi="Times New Roman" w:cs="Times New Roman"/>
          <w:sz w:val="28"/>
          <w:szCs w:val="28"/>
        </w:rPr>
      </w:pPr>
      <w:r w:rsidRPr="00BA294F">
        <w:rPr>
          <w:rFonts w:ascii="Times New Roman" w:hAnsi="Times New Roman" w:cs="Times New Roman"/>
          <w:sz w:val="28"/>
          <w:szCs w:val="28"/>
        </w:rPr>
        <w:t xml:space="preserve">Больше, чем </w:t>
      </w:r>
      <w:proofErr w:type="gramStart"/>
      <w:r w:rsidRPr="00BA294F">
        <w:rPr>
          <w:rFonts w:ascii="Times New Roman" w:hAnsi="Times New Roman" w:cs="Times New Roman"/>
          <w:sz w:val="28"/>
          <w:szCs w:val="28"/>
        </w:rPr>
        <w:t>злых</w:t>
      </w:r>
      <w:proofErr w:type="gramEnd"/>
      <w:r w:rsidRPr="00BA294F">
        <w:rPr>
          <w:rFonts w:ascii="Times New Roman" w:hAnsi="Times New Roman" w:cs="Times New Roman"/>
          <w:sz w:val="28"/>
          <w:szCs w:val="28"/>
        </w:rPr>
        <w:t>.</w:t>
      </w:r>
    </w:p>
    <w:p w:rsidR="00E66234" w:rsidRPr="00BA294F" w:rsidRDefault="00E66234" w:rsidP="00E66234">
      <w:pPr>
        <w:pStyle w:val="ab"/>
        <w:rPr>
          <w:rFonts w:ascii="Times New Roman" w:hAnsi="Times New Roman" w:cs="Times New Roman"/>
          <w:sz w:val="28"/>
          <w:szCs w:val="28"/>
        </w:rPr>
      </w:pPr>
      <w:r w:rsidRPr="00BA294F">
        <w:rPr>
          <w:rFonts w:ascii="Times New Roman" w:hAnsi="Times New Roman" w:cs="Times New Roman"/>
          <w:sz w:val="28"/>
          <w:szCs w:val="28"/>
        </w:rPr>
        <w:t xml:space="preserve">Наши дела светлые, день ото дня </w:t>
      </w:r>
      <w:proofErr w:type="spellStart"/>
      <w:r w:rsidRPr="00BA294F">
        <w:rPr>
          <w:rFonts w:ascii="Times New Roman" w:hAnsi="Times New Roman" w:cs="Times New Roman"/>
          <w:sz w:val="28"/>
          <w:szCs w:val="28"/>
        </w:rPr>
        <w:t>множется</w:t>
      </w:r>
      <w:proofErr w:type="spellEnd"/>
      <w:r w:rsidRPr="00BA294F">
        <w:rPr>
          <w:rFonts w:ascii="Times New Roman" w:hAnsi="Times New Roman" w:cs="Times New Roman"/>
          <w:sz w:val="28"/>
          <w:szCs w:val="28"/>
        </w:rPr>
        <w:t>,</w:t>
      </w:r>
    </w:p>
    <w:p w:rsidR="00E66234" w:rsidRPr="00BA294F" w:rsidRDefault="00E66234" w:rsidP="00E66234">
      <w:pPr>
        <w:pStyle w:val="ab"/>
        <w:rPr>
          <w:rFonts w:ascii="Times New Roman" w:hAnsi="Times New Roman" w:cs="Times New Roman"/>
          <w:sz w:val="28"/>
          <w:szCs w:val="28"/>
        </w:rPr>
      </w:pPr>
      <w:r w:rsidRPr="00BA294F">
        <w:rPr>
          <w:rFonts w:ascii="Times New Roman" w:hAnsi="Times New Roman" w:cs="Times New Roman"/>
          <w:sz w:val="28"/>
          <w:szCs w:val="28"/>
        </w:rPr>
        <w:t>В ритме добра стучат сердца радостно.</w:t>
      </w:r>
    </w:p>
    <w:p w:rsidR="00E66234" w:rsidRPr="00BA294F" w:rsidRDefault="00E66234" w:rsidP="00E6623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66234" w:rsidRPr="00BA294F" w:rsidRDefault="00E66234" w:rsidP="00E66234">
      <w:pPr>
        <w:pStyle w:val="ab"/>
        <w:rPr>
          <w:rFonts w:ascii="Times New Roman" w:hAnsi="Times New Roman" w:cs="Times New Roman"/>
          <w:sz w:val="28"/>
          <w:szCs w:val="28"/>
        </w:rPr>
      </w:pPr>
      <w:r w:rsidRPr="00BA294F">
        <w:rPr>
          <w:rFonts w:ascii="Times New Roman" w:hAnsi="Times New Roman" w:cs="Times New Roman"/>
          <w:sz w:val="28"/>
          <w:szCs w:val="28"/>
        </w:rPr>
        <w:t>П-в:</w:t>
      </w:r>
    </w:p>
    <w:p w:rsidR="00E66234" w:rsidRPr="00BA294F" w:rsidRDefault="00E66234" w:rsidP="00E66234">
      <w:pPr>
        <w:pStyle w:val="ab"/>
        <w:rPr>
          <w:rFonts w:ascii="Times New Roman" w:hAnsi="Times New Roman" w:cs="Times New Roman"/>
          <w:sz w:val="28"/>
          <w:szCs w:val="28"/>
        </w:rPr>
      </w:pPr>
      <w:r w:rsidRPr="00BA294F">
        <w:rPr>
          <w:rFonts w:ascii="Times New Roman" w:hAnsi="Times New Roman" w:cs="Times New Roman"/>
          <w:sz w:val="28"/>
          <w:szCs w:val="28"/>
        </w:rPr>
        <w:t>Твори добро,</w:t>
      </w:r>
    </w:p>
    <w:p w:rsidR="00E66234" w:rsidRPr="00BA294F" w:rsidRDefault="00E66234" w:rsidP="00E66234">
      <w:pPr>
        <w:pStyle w:val="ab"/>
        <w:rPr>
          <w:rFonts w:ascii="Times New Roman" w:hAnsi="Times New Roman" w:cs="Times New Roman"/>
          <w:sz w:val="28"/>
          <w:szCs w:val="28"/>
        </w:rPr>
      </w:pPr>
      <w:r w:rsidRPr="00BA294F">
        <w:rPr>
          <w:rFonts w:ascii="Times New Roman" w:hAnsi="Times New Roman" w:cs="Times New Roman"/>
          <w:sz w:val="28"/>
          <w:szCs w:val="28"/>
        </w:rPr>
        <w:t>Ведь доброты, как солнца много не бывает.</w:t>
      </w:r>
    </w:p>
    <w:p w:rsidR="00E66234" w:rsidRPr="00BA294F" w:rsidRDefault="00E66234" w:rsidP="00E66234">
      <w:pPr>
        <w:pStyle w:val="ab"/>
        <w:rPr>
          <w:rFonts w:ascii="Times New Roman" w:hAnsi="Times New Roman" w:cs="Times New Roman"/>
          <w:sz w:val="28"/>
          <w:szCs w:val="28"/>
        </w:rPr>
      </w:pPr>
      <w:r w:rsidRPr="00BA294F">
        <w:rPr>
          <w:rFonts w:ascii="Times New Roman" w:hAnsi="Times New Roman" w:cs="Times New Roman"/>
          <w:sz w:val="28"/>
          <w:szCs w:val="28"/>
        </w:rPr>
        <w:t>И пусть улыбкой засияю глаза, что были слез полны.</w:t>
      </w:r>
    </w:p>
    <w:p w:rsidR="00E66234" w:rsidRPr="00BA294F" w:rsidRDefault="00E66234" w:rsidP="00E66234">
      <w:pPr>
        <w:pStyle w:val="ab"/>
        <w:rPr>
          <w:rFonts w:ascii="Times New Roman" w:hAnsi="Times New Roman" w:cs="Times New Roman"/>
          <w:sz w:val="28"/>
          <w:szCs w:val="28"/>
        </w:rPr>
      </w:pPr>
      <w:r w:rsidRPr="00BA294F">
        <w:rPr>
          <w:rFonts w:ascii="Times New Roman" w:hAnsi="Times New Roman" w:cs="Times New Roman"/>
          <w:sz w:val="28"/>
          <w:szCs w:val="28"/>
        </w:rPr>
        <w:t xml:space="preserve">Пусть горе, словно снег растает в счастливом городе моем </w:t>
      </w:r>
    </w:p>
    <w:p w:rsidR="001D2A88" w:rsidRPr="00BA294F" w:rsidRDefault="00E66234" w:rsidP="009E1CED">
      <w:pPr>
        <w:pStyle w:val="ab"/>
        <w:rPr>
          <w:rFonts w:ascii="Times New Roman" w:hAnsi="Times New Roman" w:cs="Times New Roman"/>
          <w:sz w:val="28"/>
          <w:szCs w:val="28"/>
        </w:rPr>
      </w:pPr>
      <w:r w:rsidRPr="00BA294F">
        <w:rPr>
          <w:rFonts w:ascii="Times New Roman" w:hAnsi="Times New Roman" w:cs="Times New Roman"/>
          <w:sz w:val="28"/>
          <w:szCs w:val="28"/>
        </w:rPr>
        <w:t>П-в:</w:t>
      </w:r>
    </w:p>
    <w:p w:rsidR="00DD71FF" w:rsidRPr="00BA294F" w:rsidRDefault="00DD71FF" w:rsidP="00DD71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294F">
        <w:rPr>
          <w:rFonts w:ascii="Times New Roman" w:hAnsi="Times New Roman" w:cs="Times New Roman"/>
          <w:b/>
          <w:sz w:val="28"/>
          <w:szCs w:val="28"/>
          <w:u w:val="single"/>
        </w:rPr>
        <w:t>МЫ ВЫБИРАЕМ ДОБРЫЕ ДЕЛА, А ВЫ?</w:t>
      </w:r>
    </w:p>
    <w:p w:rsidR="003F3523" w:rsidRPr="00BA294F" w:rsidRDefault="003F3523">
      <w:pPr>
        <w:rPr>
          <w:rFonts w:ascii="Times New Roman" w:hAnsi="Times New Roman" w:cs="Times New Roman"/>
          <w:sz w:val="28"/>
          <w:szCs w:val="28"/>
        </w:rPr>
      </w:pPr>
    </w:p>
    <w:sectPr w:rsidR="003F3523" w:rsidRPr="00BA294F" w:rsidSect="009C3C11">
      <w:type w:val="continuous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F9" w:rsidRDefault="002936F9" w:rsidP="005978BE">
      <w:pPr>
        <w:spacing w:after="0" w:line="240" w:lineRule="auto"/>
      </w:pPr>
      <w:r>
        <w:separator/>
      </w:r>
    </w:p>
  </w:endnote>
  <w:endnote w:type="continuationSeparator" w:id="0">
    <w:p w:rsidR="002936F9" w:rsidRDefault="002936F9" w:rsidP="0059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F9" w:rsidRDefault="002936F9" w:rsidP="005978BE">
      <w:pPr>
        <w:spacing w:after="0" w:line="240" w:lineRule="auto"/>
      </w:pPr>
      <w:r>
        <w:separator/>
      </w:r>
    </w:p>
  </w:footnote>
  <w:footnote w:type="continuationSeparator" w:id="0">
    <w:p w:rsidR="002936F9" w:rsidRDefault="002936F9" w:rsidP="00597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0110"/>
      <w:docPartObj>
        <w:docPartGallery w:val="Page Numbers (Top of Page)"/>
        <w:docPartUnique/>
      </w:docPartObj>
    </w:sdtPr>
    <w:sdtEndPr/>
    <w:sdtContent>
      <w:p w:rsidR="005978BE" w:rsidRDefault="00E6623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34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978BE" w:rsidRDefault="005978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A88"/>
    <w:rsid w:val="000935C9"/>
    <w:rsid w:val="001D2A88"/>
    <w:rsid w:val="001D60CF"/>
    <w:rsid w:val="002936F9"/>
    <w:rsid w:val="00394634"/>
    <w:rsid w:val="003F3523"/>
    <w:rsid w:val="00427014"/>
    <w:rsid w:val="00452349"/>
    <w:rsid w:val="004B7828"/>
    <w:rsid w:val="004F4BAF"/>
    <w:rsid w:val="00501881"/>
    <w:rsid w:val="005978BE"/>
    <w:rsid w:val="006B3653"/>
    <w:rsid w:val="008B10CD"/>
    <w:rsid w:val="008B5234"/>
    <w:rsid w:val="00997605"/>
    <w:rsid w:val="009C3C11"/>
    <w:rsid w:val="009E1CED"/>
    <w:rsid w:val="00A26B3B"/>
    <w:rsid w:val="00AA0C69"/>
    <w:rsid w:val="00BA294F"/>
    <w:rsid w:val="00BB5812"/>
    <w:rsid w:val="00BC66DD"/>
    <w:rsid w:val="00C52CCF"/>
    <w:rsid w:val="00D72289"/>
    <w:rsid w:val="00D87B79"/>
    <w:rsid w:val="00DA519F"/>
    <w:rsid w:val="00DD71FF"/>
    <w:rsid w:val="00E66234"/>
    <w:rsid w:val="00EA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23"/>
  </w:style>
  <w:style w:type="paragraph" w:styleId="1">
    <w:name w:val="heading 1"/>
    <w:basedOn w:val="a"/>
    <w:link w:val="10"/>
    <w:uiPriority w:val="9"/>
    <w:qFormat/>
    <w:rsid w:val="001D2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1D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2A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D2A88"/>
    <w:rPr>
      <w:i/>
      <w:iCs/>
    </w:rPr>
  </w:style>
  <w:style w:type="character" w:styleId="a6">
    <w:name w:val="Strong"/>
    <w:basedOn w:val="a0"/>
    <w:uiPriority w:val="22"/>
    <w:qFormat/>
    <w:rsid w:val="001D2A88"/>
    <w:rPr>
      <w:b/>
      <w:bCs/>
    </w:rPr>
  </w:style>
  <w:style w:type="paragraph" w:styleId="a7">
    <w:name w:val="header"/>
    <w:basedOn w:val="a"/>
    <w:link w:val="a8"/>
    <w:uiPriority w:val="99"/>
    <w:unhideWhenUsed/>
    <w:rsid w:val="00597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8BE"/>
  </w:style>
  <w:style w:type="paragraph" w:styleId="a9">
    <w:name w:val="footer"/>
    <w:basedOn w:val="a"/>
    <w:link w:val="aa"/>
    <w:uiPriority w:val="99"/>
    <w:semiHidden/>
    <w:unhideWhenUsed/>
    <w:rsid w:val="00597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78BE"/>
  </w:style>
  <w:style w:type="paragraph" w:styleId="ab">
    <w:name w:val="No Spacing"/>
    <w:uiPriority w:val="1"/>
    <w:qFormat/>
    <w:rsid w:val="00D87B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12</cp:revision>
  <cp:lastPrinted>2018-12-04T03:47:00Z</cp:lastPrinted>
  <dcterms:created xsi:type="dcterms:W3CDTF">2018-11-16T14:13:00Z</dcterms:created>
  <dcterms:modified xsi:type="dcterms:W3CDTF">2020-06-04T03:38:00Z</dcterms:modified>
</cp:coreProperties>
</file>